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80" w:rsidRDefault="00675680" w:rsidP="00675680">
      <w:pPr>
        <w:jc w:val="center"/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</w:pPr>
    </w:p>
    <w:p w:rsidR="00675680" w:rsidRDefault="00675680" w:rsidP="00675680">
      <w:pPr>
        <w:jc w:val="center"/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《园林绿化企业信用评价标准（征求意见稿）》意见反馈表</w:t>
      </w:r>
    </w:p>
    <w:p w:rsidR="00675680" w:rsidRDefault="00675680" w:rsidP="00675680">
      <w:pPr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</w:p>
    <w:tbl>
      <w:tblPr>
        <w:tblStyle w:val="a3"/>
        <w:tblW w:w="8266" w:type="dxa"/>
        <w:tblInd w:w="113" w:type="dxa"/>
        <w:tblLayout w:type="fixed"/>
        <w:tblLook w:val="04A0"/>
      </w:tblPr>
      <w:tblGrid>
        <w:gridCol w:w="1666"/>
        <w:gridCol w:w="2200"/>
        <w:gridCol w:w="2200"/>
        <w:gridCol w:w="265"/>
        <w:gridCol w:w="1935"/>
      </w:tblGrid>
      <w:tr w:rsidR="00675680" w:rsidTr="00194FE7">
        <w:trPr>
          <w:trHeight w:val="599"/>
        </w:trPr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第一条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第二条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第三条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第四条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第五条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第六条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第七条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第八条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第九条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第十条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第十一条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第十二条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第十三条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第十四条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第十五条</w:t>
            </w:r>
          </w:p>
        </w:tc>
        <w:tc>
          <w:tcPr>
            <w:tcW w:w="4665" w:type="dxa"/>
            <w:gridSpan w:val="3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rPr>
          <w:trHeight w:val="3970"/>
        </w:trPr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综合意见</w:t>
            </w:r>
          </w:p>
        </w:tc>
        <w:tc>
          <w:tcPr>
            <w:tcW w:w="6600" w:type="dxa"/>
            <w:gridSpan w:val="4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rPr>
          <w:trHeight w:val="960"/>
        </w:trPr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单位名称</w:t>
            </w: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6600" w:type="dxa"/>
            <w:gridSpan w:val="4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680" w:rsidTr="00194FE7">
        <w:trPr>
          <w:trHeight w:val="960"/>
        </w:trPr>
        <w:tc>
          <w:tcPr>
            <w:tcW w:w="1666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姓名</w:t>
            </w:r>
          </w:p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（选填）</w:t>
            </w:r>
          </w:p>
        </w:tc>
        <w:tc>
          <w:tcPr>
            <w:tcW w:w="2200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00" w:type="dxa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gridSpan w:val="2"/>
          </w:tcPr>
          <w:p w:rsidR="00675680" w:rsidRDefault="00675680" w:rsidP="00194FE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675680" w:rsidRDefault="00675680" w:rsidP="00675680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lastRenderedPageBreak/>
        <w:t>注：请于4月8日前将此表反馈至chslabwh@163.com</w:t>
      </w:r>
      <w:bookmarkStart w:id="0" w:name="_GoBack"/>
      <w:bookmarkEnd w:id="0"/>
    </w:p>
    <w:p w:rsidR="001D6E31" w:rsidRPr="00675680" w:rsidRDefault="00675680"/>
    <w:sectPr w:rsidR="001D6E31" w:rsidRPr="00675680" w:rsidSect="00EE3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680"/>
    <w:rsid w:val="00675680"/>
    <w:rsid w:val="00721639"/>
    <w:rsid w:val="009A5897"/>
    <w:rsid w:val="00BB0F4E"/>
    <w:rsid w:val="00C67C5C"/>
    <w:rsid w:val="00E90F84"/>
    <w:rsid w:val="00FC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7568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2018-03-22T03:05:00Z</dcterms:created>
  <dcterms:modified xsi:type="dcterms:W3CDTF">2018-03-22T03:05:00Z</dcterms:modified>
</cp:coreProperties>
</file>